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0" w:type="dxa"/>
        <w:tblInd w:w="93" w:type="dxa"/>
        <w:tblLook w:val="04A0" w:firstRow="1" w:lastRow="0" w:firstColumn="1" w:lastColumn="0" w:noHBand="0" w:noVBand="1"/>
      </w:tblPr>
      <w:tblGrid>
        <w:gridCol w:w="860"/>
        <w:gridCol w:w="2284"/>
        <w:gridCol w:w="971"/>
        <w:gridCol w:w="278"/>
        <w:gridCol w:w="807"/>
        <w:gridCol w:w="951"/>
        <w:gridCol w:w="1620"/>
        <w:gridCol w:w="1440"/>
        <w:gridCol w:w="1290"/>
      </w:tblGrid>
      <w:tr w:rsidR="00D2602A" w:rsidRPr="00D2602A" w:rsidTr="00D2602A">
        <w:trPr>
          <w:trHeight w:val="36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  <w:t xml:space="preserve">                   ОТЧЕТ по</w:t>
            </w:r>
            <w:proofErr w:type="gramStart"/>
            <w:r w:rsidRPr="00D2602A"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  <w:t xml:space="preserve"> С</w:t>
            </w:r>
            <w:proofErr w:type="gramEnd"/>
            <w:r w:rsidRPr="00D2602A"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  <w:t xml:space="preserve"> М Е Т 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2602A" w:rsidRPr="00D2602A" w:rsidTr="00D2602A">
        <w:trPr>
          <w:trHeight w:val="36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 xml:space="preserve">                   доходов и расходов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2602A" w:rsidRPr="00D2602A" w:rsidTr="00D2602A">
        <w:trPr>
          <w:trHeight w:val="360"/>
        </w:trPr>
        <w:tc>
          <w:tcPr>
            <w:tcW w:w="7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 xml:space="preserve">                  на период с 01.01.2020г. по 31.12.2020г.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2602A" w:rsidRPr="00D2602A" w:rsidTr="00D2602A">
        <w:trPr>
          <w:trHeight w:val="36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 xml:space="preserve">                          по ТСЖ "Статус"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2602A" w:rsidRPr="00D2602A" w:rsidTr="00D2602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2602A" w:rsidRPr="00D2602A" w:rsidTr="00D2602A">
        <w:trPr>
          <w:trHeight w:val="285"/>
        </w:trPr>
        <w:tc>
          <w:tcPr>
            <w:tcW w:w="3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Общая площадь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8424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2602A" w:rsidRPr="00D2602A" w:rsidTr="00D2602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2602A" w:rsidRPr="00D2602A" w:rsidTr="00D2602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2602A" w:rsidRPr="00D2602A" w:rsidTr="00D2602A">
        <w:trPr>
          <w:trHeight w:val="300"/>
        </w:trPr>
        <w:tc>
          <w:tcPr>
            <w:tcW w:w="3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ДОХОДЫ: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2602A" w:rsidRPr="00D2602A" w:rsidTr="00D2602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2602A" w:rsidRPr="00D2602A" w:rsidTr="00D2602A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</w:t>
            </w:r>
            <w:proofErr w:type="gramEnd"/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 месяц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 год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отклонение</w:t>
            </w:r>
          </w:p>
        </w:tc>
      </w:tr>
      <w:tr w:rsidR="00D2602A" w:rsidRPr="00D2602A" w:rsidTr="00D2602A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1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Текущее содержание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164268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1971216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lang w:eastAsia="ru-RU"/>
              </w:rPr>
              <w:t>1 917 797,36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-53418,64</w:t>
            </w:r>
          </w:p>
        </w:tc>
      </w:tr>
      <w:tr w:rsidR="00D2602A" w:rsidRPr="00D2602A" w:rsidTr="00D2602A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2602A" w:rsidRPr="00D2602A" w:rsidTr="00D2602A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2</w:t>
            </w:r>
          </w:p>
        </w:tc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Текущий ремонт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30411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364927,68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lang w:eastAsia="ru-RU"/>
              </w:rPr>
              <w:t>482 038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117110,32</w:t>
            </w:r>
          </w:p>
        </w:tc>
      </w:tr>
      <w:tr w:rsidR="00D2602A" w:rsidRPr="00D2602A" w:rsidTr="00D2602A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2602A" w:rsidRPr="00D2602A" w:rsidTr="00D2602A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Итого: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194679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2336143,68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lang w:eastAsia="ru-RU"/>
              </w:rPr>
              <w:t>2 399 835,36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63691,68</w:t>
            </w:r>
          </w:p>
        </w:tc>
      </w:tr>
      <w:tr w:rsidR="00D2602A" w:rsidRPr="00D2602A" w:rsidTr="00D2602A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2602A" w:rsidRPr="00D2602A" w:rsidTr="00D2602A">
        <w:trPr>
          <w:trHeight w:val="28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3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Доходы от провайдеров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1000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12000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lang w:eastAsia="ru-RU"/>
              </w:rPr>
              <w:t>12000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2602A" w:rsidRPr="00D2602A" w:rsidTr="00D2602A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2602A" w:rsidRPr="00D2602A" w:rsidTr="00D2602A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31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b/>
                <w:bCs/>
                <w:i/>
                <w:iCs/>
                <w:lang w:eastAsia="ru-RU"/>
              </w:rPr>
              <w:t>ВСЕГО ДОХОДОВ: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b/>
                <w:bCs/>
                <w:i/>
                <w:iCs/>
                <w:lang w:eastAsia="ru-RU"/>
              </w:rPr>
              <w:t>2 348 143,68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b/>
                <w:bCs/>
                <w:i/>
                <w:iCs/>
                <w:lang w:eastAsia="ru-RU"/>
              </w:rPr>
              <w:t>2 411 835,36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63691,68</w:t>
            </w:r>
          </w:p>
        </w:tc>
      </w:tr>
      <w:tr w:rsidR="00D2602A" w:rsidRPr="00D2602A" w:rsidTr="00D2602A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2602A" w:rsidRPr="00D2602A" w:rsidTr="00D2602A">
        <w:trPr>
          <w:trHeight w:val="28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2602A" w:rsidRPr="00D2602A" w:rsidTr="00D2602A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2602A" w:rsidRPr="00D2602A" w:rsidTr="00D2602A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2602A" w:rsidRPr="00D2602A" w:rsidTr="00D2602A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2602A" w:rsidRPr="00D2602A" w:rsidTr="00D2602A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2602A" w:rsidRPr="00D2602A" w:rsidTr="00D2602A">
        <w:trPr>
          <w:trHeight w:val="174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2602A" w:rsidRPr="00D2602A" w:rsidTr="00D2602A">
        <w:trPr>
          <w:trHeight w:val="300"/>
        </w:trPr>
        <w:tc>
          <w:tcPr>
            <w:tcW w:w="3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РАСХОДЫ: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2602A" w:rsidRPr="00D2602A" w:rsidTr="00D2602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2602A" w:rsidRPr="00D2602A" w:rsidTr="00D2602A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</w:t>
            </w:r>
            <w:proofErr w:type="gramEnd"/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 месяц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 год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отклонен</w:t>
            </w:r>
          </w:p>
        </w:tc>
      </w:tr>
      <w:tr w:rsidR="00D2602A" w:rsidRPr="00D2602A" w:rsidTr="00D2602A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1</w:t>
            </w:r>
          </w:p>
        </w:tc>
        <w:tc>
          <w:tcPr>
            <w:tcW w:w="3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Текущее содержание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19,5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164268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1971216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1973457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-2241</w:t>
            </w:r>
          </w:p>
        </w:tc>
      </w:tr>
      <w:tr w:rsidR="00D2602A" w:rsidRPr="00D2602A" w:rsidTr="00D2602A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1.1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Вывоз КГО</w:t>
            </w:r>
          </w:p>
        </w:tc>
        <w:tc>
          <w:tcPr>
            <w:tcW w:w="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13200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-3600</w:t>
            </w:r>
          </w:p>
        </w:tc>
      </w:tr>
      <w:tr w:rsidR="00D2602A" w:rsidRPr="00D2602A" w:rsidTr="00D2602A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1.2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Дезинфекция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1036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12432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26730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-14298</w:t>
            </w:r>
          </w:p>
        </w:tc>
      </w:tr>
      <w:tr w:rsidR="00D2602A" w:rsidRPr="00D2602A" w:rsidTr="00D2602A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1.3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Обслуживание приборов учета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4400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-800</w:t>
            </w:r>
          </w:p>
        </w:tc>
      </w:tr>
      <w:tr w:rsidR="00D2602A" w:rsidRPr="00D2602A" w:rsidTr="00D2602A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1.4</w:t>
            </w:r>
          </w:p>
        </w:tc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Услуги РКЦ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26942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3058</w:t>
            </w:r>
          </w:p>
        </w:tc>
      </w:tr>
      <w:tr w:rsidR="00D2602A" w:rsidRPr="00D2602A" w:rsidTr="00D2602A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1.5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Канц.товары</w:t>
            </w:r>
            <w:proofErr w:type="spellEnd"/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(в </w:t>
            </w:r>
            <w:proofErr w:type="spellStart"/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т.ч</w:t>
            </w:r>
            <w:proofErr w:type="gramStart"/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.Г</w:t>
            </w:r>
            <w:proofErr w:type="gramEnd"/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ис,СБИС</w:t>
            </w:r>
            <w:proofErr w:type="spellEnd"/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14700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300</w:t>
            </w:r>
          </w:p>
        </w:tc>
      </w:tr>
      <w:tr w:rsidR="00D2602A" w:rsidRPr="00D2602A" w:rsidTr="00D2602A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1.6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Услуги банка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2140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25676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30446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-4770</w:t>
            </w:r>
          </w:p>
        </w:tc>
      </w:tr>
      <w:tr w:rsidR="00D2602A" w:rsidRPr="00D2602A" w:rsidTr="00D2602A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1.7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Уборка снега, чистка дорог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44100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-20100</w:t>
            </w:r>
          </w:p>
        </w:tc>
      </w:tr>
      <w:tr w:rsidR="00D2602A" w:rsidRPr="00D2602A" w:rsidTr="00D2602A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Хоз</w:t>
            </w:r>
            <w:proofErr w:type="gramStart"/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.т</w:t>
            </w:r>
            <w:proofErr w:type="gramEnd"/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овары</w:t>
            </w:r>
            <w:proofErr w:type="spellEnd"/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(моющие ср., метла,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36000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61121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-25121</w:t>
            </w:r>
          </w:p>
        </w:tc>
      </w:tr>
      <w:tr w:rsidR="00D2602A" w:rsidRPr="00D2602A" w:rsidTr="00D2602A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1.8</w:t>
            </w:r>
          </w:p>
        </w:tc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лопаты</w:t>
            </w:r>
            <w:proofErr w:type="gramStart"/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,п</w:t>
            </w:r>
            <w:proofErr w:type="gramEnd"/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ерчатки</w:t>
            </w:r>
            <w:proofErr w:type="spellEnd"/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D2602A" w:rsidRPr="00D2602A" w:rsidTr="00D2602A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1.9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Зар</w:t>
            </w:r>
            <w:proofErr w:type="gramStart"/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.п</w:t>
            </w:r>
            <w:proofErr w:type="gramEnd"/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лата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103594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1243128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1200646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42482</w:t>
            </w:r>
          </w:p>
        </w:tc>
      </w:tr>
      <w:tr w:rsidR="00D2602A" w:rsidRPr="00D2602A" w:rsidTr="00D2602A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1.10</w:t>
            </w:r>
          </w:p>
        </w:tc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Налоги (ПФР</w:t>
            </w:r>
            <w:proofErr w:type="gramStart"/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,У</w:t>
            </w:r>
            <w:proofErr w:type="gramEnd"/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СНО)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31285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375424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379087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-3663</w:t>
            </w:r>
          </w:p>
        </w:tc>
      </w:tr>
      <w:tr w:rsidR="00D2602A" w:rsidRPr="00D2602A" w:rsidTr="00D2602A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1.11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Резерв на аварийные работы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3093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37114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28700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8414</w:t>
            </w:r>
          </w:p>
        </w:tc>
      </w:tr>
      <w:tr w:rsidR="00D2602A" w:rsidRPr="00D2602A" w:rsidTr="00D2602A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Оплата ОДП</w:t>
            </w:r>
            <w:proofErr w:type="gramStart"/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У(</w:t>
            </w:r>
            <w:proofErr w:type="gramEnd"/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эл/</w:t>
            </w:r>
            <w:proofErr w:type="spellStart"/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эн,ХВС</w:t>
            </w:r>
            <w:proofErr w:type="spellEnd"/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11870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142442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113385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29057</w:t>
            </w:r>
          </w:p>
        </w:tc>
      </w:tr>
      <w:tr w:rsidR="00D2602A" w:rsidRPr="00D2602A" w:rsidTr="00D2602A">
        <w:trPr>
          <w:trHeight w:val="28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2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Текущий ремонт</w:t>
            </w:r>
          </w:p>
        </w:tc>
        <w:tc>
          <w:tcPr>
            <w:tcW w:w="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3,6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30326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363917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358285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5632</w:t>
            </w:r>
          </w:p>
        </w:tc>
      </w:tr>
      <w:tr w:rsidR="00D2602A" w:rsidRPr="00D2602A" w:rsidTr="00D2602A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 </w:t>
            </w:r>
          </w:p>
        </w:tc>
      </w:tr>
      <w:tr w:rsidR="00D2602A" w:rsidRPr="00D2602A" w:rsidTr="00D2602A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3</w:t>
            </w:r>
          </w:p>
        </w:tc>
        <w:tc>
          <w:tcPr>
            <w:tcW w:w="30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 xml:space="preserve">Расходы  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12000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12000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 </w:t>
            </w:r>
          </w:p>
        </w:tc>
      </w:tr>
      <w:tr w:rsidR="00D2602A" w:rsidRPr="00D2602A" w:rsidTr="00D2602A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 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 </w:t>
            </w:r>
          </w:p>
        </w:tc>
      </w:tr>
      <w:tr w:rsidR="00D2602A" w:rsidRPr="00D2602A" w:rsidTr="00D2602A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 </w:t>
            </w:r>
          </w:p>
        </w:tc>
        <w:tc>
          <w:tcPr>
            <w:tcW w:w="31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(привоз земли для клумб)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 </w:t>
            </w:r>
          </w:p>
        </w:tc>
      </w:tr>
      <w:tr w:rsidR="00D2602A" w:rsidRPr="00D2602A" w:rsidTr="00D2602A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 </w:t>
            </w:r>
          </w:p>
        </w:tc>
      </w:tr>
      <w:tr w:rsidR="00D2602A" w:rsidRPr="00D2602A" w:rsidTr="00D2602A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2602A" w:rsidRPr="00D2602A" w:rsidTr="00D2602A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 </w:t>
            </w:r>
          </w:p>
        </w:tc>
      </w:tr>
      <w:tr w:rsidR="00D2602A" w:rsidRPr="00D2602A" w:rsidTr="00D2602A">
        <w:trPr>
          <w:trHeight w:val="28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 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 </w:t>
            </w:r>
          </w:p>
        </w:tc>
      </w:tr>
      <w:tr w:rsidR="00D2602A" w:rsidRPr="00D2602A" w:rsidTr="00D2602A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2602A" w:rsidRPr="00D2602A" w:rsidTr="00D2602A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lastRenderedPageBreak/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2602A" w:rsidRPr="00D2602A" w:rsidTr="00D2602A">
        <w:trPr>
          <w:trHeight w:val="28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2602A" w:rsidRPr="00D2602A" w:rsidTr="00D2602A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2602A" w:rsidRPr="00D2602A" w:rsidTr="00D2602A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b/>
                <w:bCs/>
                <w:i/>
                <w:iCs/>
                <w:lang w:eastAsia="ru-RU"/>
              </w:rPr>
              <w:t>2335133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b/>
                <w:bCs/>
                <w:i/>
                <w:iCs/>
                <w:lang w:eastAsia="ru-RU"/>
              </w:rPr>
              <w:t>2331742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b/>
                <w:bCs/>
                <w:i/>
                <w:iCs/>
                <w:lang w:eastAsia="ru-RU"/>
              </w:rPr>
              <w:t>-3391</w:t>
            </w:r>
          </w:p>
        </w:tc>
      </w:tr>
      <w:tr w:rsidR="00D2602A" w:rsidRPr="00D2602A" w:rsidTr="00D2602A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2602A" w:rsidRPr="00D2602A" w:rsidTr="00D2602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2602A" w:rsidRPr="00D2602A" w:rsidTr="00D2602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2602A" w:rsidRPr="00D2602A" w:rsidTr="00D2602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2602A" w:rsidRPr="00D2602A" w:rsidTr="00D2602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2602A" w:rsidRPr="00D2602A" w:rsidTr="00D2602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2602A" w:rsidRPr="00D2602A" w:rsidTr="00D2602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2.</w:t>
            </w:r>
          </w:p>
        </w:tc>
        <w:tc>
          <w:tcPr>
            <w:tcW w:w="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По текущему ремонту были  запланированы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2602A" w:rsidRPr="00D2602A" w:rsidTr="00D2602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следующие работы: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2602A" w:rsidRPr="00D2602A" w:rsidTr="00D2602A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</w:t>
            </w:r>
            <w:proofErr w:type="gramEnd"/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отклон</w:t>
            </w:r>
            <w:proofErr w:type="spellEnd"/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2602A" w:rsidRPr="00D2602A" w:rsidTr="00D2602A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1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Сброс снега с кровли и вывоз его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-2000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2602A" w:rsidRPr="00D2602A" w:rsidTr="00D2602A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Спил и вывоз аварийных деревьев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40200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40200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2602A" w:rsidRPr="00D2602A" w:rsidTr="00D2602A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Продление поверки ОДПУ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62000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62000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2602A" w:rsidRPr="00D2602A" w:rsidTr="00D2602A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Очистка </w:t>
            </w:r>
            <w:proofErr w:type="spellStart"/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водост</w:t>
            </w:r>
            <w:proofErr w:type="gramStart"/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.с</w:t>
            </w:r>
            <w:proofErr w:type="gramEnd"/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истемы</w:t>
            </w:r>
            <w:proofErr w:type="spellEnd"/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2602A" w:rsidRPr="00D2602A" w:rsidTr="00D2602A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1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Гидродинам</w:t>
            </w:r>
            <w:proofErr w:type="gramStart"/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.о</w:t>
            </w:r>
            <w:proofErr w:type="gramEnd"/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чистка</w:t>
            </w:r>
            <w:proofErr w:type="spellEnd"/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канал.труб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-10800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2602A" w:rsidRPr="00D2602A" w:rsidTr="00D2602A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Мойка окон в подъездах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2602A" w:rsidRPr="00D2602A" w:rsidTr="00D2602A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1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Изготовление подъездных табличек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2602A" w:rsidRPr="00D2602A" w:rsidTr="00D2602A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Установка вторых дверей в подъезды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178117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eastAsia="ru-RU"/>
              </w:rPr>
              <w:t>159685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18432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2602A" w:rsidRPr="00D2602A" w:rsidTr="00D2602A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2602A" w:rsidRPr="00D2602A" w:rsidTr="00D2602A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363917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358285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5632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2602A" w:rsidRPr="00D2602A" w:rsidTr="00D2602A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2602A" w:rsidRPr="00D2602A" w:rsidTr="00D2602A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i/>
                <w:iCs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60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2602A" w:rsidRPr="00D2602A" w:rsidTr="00D2602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2A" w:rsidRPr="00D2602A" w:rsidRDefault="00D2602A" w:rsidP="00D260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954B18" w:rsidRDefault="00954B18">
      <w:bookmarkStart w:id="0" w:name="_GoBack"/>
      <w:bookmarkEnd w:id="0"/>
    </w:p>
    <w:sectPr w:rsidR="00954B18" w:rsidSect="00727B0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274"/>
    <w:rsid w:val="00727B0C"/>
    <w:rsid w:val="00954B18"/>
    <w:rsid w:val="00D2602A"/>
    <w:rsid w:val="00F7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3</cp:revision>
  <dcterms:created xsi:type="dcterms:W3CDTF">2021-03-15T10:53:00Z</dcterms:created>
  <dcterms:modified xsi:type="dcterms:W3CDTF">2021-03-15T11:00:00Z</dcterms:modified>
</cp:coreProperties>
</file>